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0DD22" w14:textId="4A924597" w:rsidR="0093317F" w:rsidRPr="00985AE1" w:rsidRDefault="0093317F" w:rsidP="0093317F">
      <w:pPr>
        <w:keepNext/>
        <w:rPr>
          <w:rFonts w:ascii="Calibri" w:hAnsi="Calibri" w:cs="Calibri"/>
        </w:rPr>
      </w:pPr>
      <w:bookmarkStart w:id="0" w:name="_GoBack"/>
      <w:bookmarkEnd w:id="0"/>
      <w:r w:rsidRPr="1F4BBF13">
        <w:rPr>
          <w:rFonts w:ascii="Calibri" w:hAnsi="Calibri" w:cs="Calibri"/>
        </w:rPr>
        <w:t>The following participants attended the Bidders Conferences:</w:t>
      </w:r>
    </w:p>
    <w:p w14:paraId="1F506CB8" w14:textId="77777777" w:rsidR="0093317F" w:rsidRPr="00985AE1" w:rsidRDefault="0093317F" w:rsidP="0093317F">
      <w:pPr>
        <w:keepNext/>
        <w:rPr>
          <w:rFonts w:ascii="Calibri" w:hAnsi="Calibri" w:cs="Calibri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3000"/>
        <w:gridCol w:w="2575"/>
        <w:gridCol w:w="3240"/>
      </w:tblGrid>
      <w:tr w:rsidR="0093317F" w:rsidRPr="00985AE1" w14:paraId="3F00694F" w14:textId="77777777" w:rsidTr="00E663CC">
        <w:trPr>
          <w:cantSplit/>
          <w:trHeight w:val="312"/>
          <w:tblHeader/>
        </w:trPr>
        <w:tc>
          <w:tcPr>
            <w:tcW w:w="480" w:type="dxa"/>
            <w:tcBorders>
              <w:top w:val="nil"/>
              <w:left w:val="nil"/>
            </w:tcBorders>
          </w:tcPr>
          <w:p w14:paraId="6B67A2FC" w14:textId="77777777" w:rsidR="0093317F" w:rsidRPr="00530140" w:rsidRDefault="0093317F" w:rsidP="00C3021F">
            <w:pPr>
              <w:rPr>
                <w:rFonts w:ascii="Calibri" w:hAnsi="Calibri" w:cs="Calibri"/>
              </w:rPr>
            </w:pPr>
          </w:p>
        </w:tc>
        <w:tc>
          <w:tcPr>
            <w:tcW w:w="3000" w:type="dxa"/>
          </w:tcPr>
          <w:p w14:paraId="01E49D14" w14:textId="78528D2E" w:rsidR="0093317F" w:rsidRPr="00985AE1" w:rsidRDefault="0093317F" w:rsidP="00C30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1F4BBF13">
              <w:rPr>
                <w:rFonts w:ascii="Calibri" w:hAnsi="Calibri" w:cs="Calibri"/>
                <w:b/>
                <w:bCs/>
              </w:rPr>
              <w:t xml:space="preserve">Company Name </w:t>
            </w:r>
          </w:p>
        </w:tc>
        <w:tc>
          <w:tcPr>
            <w:tcW w:w="2575" w:type="dxa"/>
          </w:tcPr>
          <w:p w14:paraId="3A6AC1BC" w14:textId="77777777" w:rsidR="0093317F" w:rsidRPr="00985AE1" w:rsidRDefault="0093317F" w:rsidP="00C30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1F4BBF13">
              <w:rPr>
                <w:rFonts w:ascii="Calibri" w:hAnsi="Calibri" w:cs="Calibri"/>
                <w:b/>
                <w:bCs/>
              </w:rPr>
              <w:t>Representative</w:t>
            </w:r>
          </w:p>
        </w:tc>
        <w:tc>
          <w:tcPr>
            <w:tcW w:w="3240" w:type="dxa"/>
          </w:tcPr>
          <w:p w14:paraId="2C972F5A" w14:textId="77777777" w:rsidR="0093317F" w:rsidRPr="00985AE1" w:rsidRDefault="0093317F" w:rsidP="00C30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1F4BBF13">
              <w:rPr>
                <w:rFonts w:ascii="Calibri" w:hAnsi="Calibri" w:cs="Calibri"/>
                <w:b/>
                <w:bCs/>
              </w:rPr>
              <w:t>Contact Information</w:t>
            </w:r>
          </w:p>
        </w:tc>
      </w:tr>
      <w:tr w:rsidR="0093317F" w:rsidRPr="00985AE1" w14:paraId="29297C1E" w14:textId="77777777" w:rsidTr="00E663CC">
        <w:trPr>
          <w:trHeight w:val="267"/>
        </w:trPr>
        <w:tc>
          <w:tcPr>
            <w:tcW w:w="480" w:type="dxa"/>
            <w:vMerge w:val="restart"/>
          </w:tcPr>
          <w:p w14:paraId="0DD4DED5" w14:textId="77777777" w:rsidR="0093317F" w:rsidRPr="00530140" w:rsidRDefault="0093317F" w:rsidP="0093317F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7550C5" w14:textId="09232631" w:rsidR="00866814" w:rsidRPr="00985AE1" w:rsidRDefault="00866814" w:rsidP="0093317F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Health </w:t>
            </w:r>
            <w:r w:rsidR="00164684">
              <w:rPr>
                <w:rFonts w:ascii="Calibri" w:hAnsi="Calibri" w:cs="Calibri"/>
                <w:b/>
                <w:sz w:val="20"/>
              </w:rPr>
              <w:t>Decisions</w:t>
            </w:r>
            <w:r>
              <w:rPr>
                <w:rFonts w:ascii="Calibri" w:hAnsi="Calibri" w:cs="Calibri"/>
                <w:b/>
                <w:sz w:val="20"/>
              </w:rPr>
              <w:t xml:space="preserve"> Technologies</w:t>
            </w: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A862AB" w14:textId="24043507" w:rsidR="0093317F" w:rsidRPr="00985AE1" w:rsidRDefault="00866814" w:rsidP="0093317F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George Reynolds</w:t>
            </w: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DE1070" w14:textId="7A950381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  <w:r w:rsidR="004975B5">
              <w:t>920-91705226</w:t>
            </w:r>
          </w:p>
        </w:tc>
      </w:tr>
      <w:tr w:rsidR="0093317F" w:rsidRPr="00985AE1" w14:paraId="415D4B40" w14:textId="77777777" w:rsidTr="00E663CC">
        <w:trPr>
          <w:trHeight w:val="267"/>
        </w:trPr>
        <w:tc>
          <w:tcPr>
            <w:tcW w:w="480" w:type="dxa"/>
            <w:vMerge/>
          </w:tcPr>
          <w:p w14:paraId="378B663D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DDF5BE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297415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571F6B" w14:textId="78D6E69E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  <w:r w:rsidR="004975B5">
              <w:t>greynolds@healthdecisions</w:t>
            </w:r>
            <w:r w:rsidR="00EB44D0">
              <w:t>technologies.com</w:t>
            </w:r>
          </w:p>
        </w:tc>
      </w:tr>
      <w:tr w:rsidR="0093317F" w:rsidRPr="00985AE1" w14:paraId="50215692" w14:textId="77777777" w:rsidTr="00E663CC">
        <w:trPr>
          <w:trHeight w:val="267"/>
        </w:trPr>
        <w:tc>
          <w:tcPr>
            <w:tcW w:w="480" w:type="dxa"/>
            <w:vMerge/>
          </w:tcPr>
          <w:p w14:paraId="331CA7FF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65C1FE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D01DBD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11CE3B" w14:textId="5AFE9D61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0FABB7B3" w14:textId="77777777" w:rsidTr="00E663CC">
        <w:trPr>
          <w:trHeight w:val="267"/>
        </w:trPr>
        <w:tc>
          <w:tcPr>
            <w:tcW w:w="480" w:type="dxa"/>
            <w:vMerge/>
          </w:tcPr>
          <w:p w14:paraId="2A02EE2A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7793E7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71EC2A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7E1300" w14:textId="17A31D9B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29673D34" w14:textId="77777777" w:rsidTr="00E663CC">
        <w:trPr>
          <w:trHeight w:val="267"/>
        </w:trPr>
        <w:tc>
          <w:tcPr>
            <w:tcW w:w="480" w:type="dxa"/>
            <w:vMerge/>
          </w:tcPr>
          <w:p w14:paraId="49B3198E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E83A05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06BF10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DC9C5C" w14:textId="45DD3974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 w:rsidR="00EB44D0">
              <w:t>n/a</w:t>
            </w:r>
          </w:p>
        </w:tc>
      </w:tr>
      <w:tr w:rsidR="0093317F" w:rsidRPr="00985AE1" w14:paraId="4A7A8D94" w14:textId="77777777" w:rsidTr="00E663CC">
        <w:trPr>
          <w:trHeight w:val="267"/>
        </w:trPr>
        <w:tc>
          <w:tcPr>
            <w:tcW w:w="480" w:type="dxa"/>
            <w:vMerge w:val="restart"/>
          </w:tcPr>
          <w:p w14:paraId="78A3CE2D" w14:textId="77777777" w:rsidR="0093317F" w:rsidRPr="00530140" w:rsidRDefault="0093317F" w:rsidP="0093317F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298FD4" w14:textId="2253BE56" w:rsidR="0093317F" w:rsidRPr="00985AE1" w:rsidRDefault="00866814" w:rsidP="0093317F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Community Care Services, Inc.</w:t>
            </w: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7F9F0B" w14:textId="13FA72FB" w:rsidR="0093317F" w:rsidRPr="00985AE1" w:rsidRDefault="00866814" w:rsidP="0093317F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Theodora Marzouk</w:t>
            </w: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053979" w14:textId="7E368120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  <w:r w:rsidR="00866814">
              <w:t>510-923-9790</w:t>
            </w:r>
          </w:p>
        </w:tc>
      </w:tr>
      <w:tr w:rsidR="0093317F" w:rsidRPr="00985AE1" w14:paraId="75B09BD5" w14:textId="77777777" w:rsidTr="00E663CC">
        <w:trPr>
          <w:trHeight w:val="267"/>
        </w:trPr>
        <w:tc>
          <w:tcPr>
            <w:tcW w:w="480" w:type="dxa"/>
            <w:vMerge/>
          </w:tcPr>
          <w:p w14:paraId="5A965090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9D906F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BAD048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D551D1" w14:textId="1511BEEA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  <w:r w:rsidR="00866814">
              <w:t>tmarzouk</w:t>
            </w:r>
            <w:r w:rsidR="00D462B2">
              <w:t>@aol.com</w:t>
            </w:r>
          </w:p>
        </w:tc>
      </w:tr>
      <w:tr w:rsidR="0093317F" w:rsidRPr="00985AE1" w14:paraId="36EE59D3" w14:textId="77777777" w:rsidTr="00E663CC">
        <w:trPr>
          <w:trHeight w:val="267"/>
        </w:trPr>
        <w:tc>
          <w:tcPr>
            <w:tcW w:w="480" w:type="dxa"/>
            <w:vMerge/>
          </w:tcPr>
          <w:p w14:paraId="13574393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C8285C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C10F9D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80CABC" w14:textId="71B93143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4F96FA0F" w14:textId="77777777" w:rsidTr="00E663CC">
        <w:trPr>
          <w:trHeight w:val="267"/>
        </w:trPr>
        <w:tc>
          <w:tcPr>
            <w:tcW w:w="480" w:type="dxa"/>
            <w:vMerge/>
          </w:tcPr>
          <w:p w14:paraId="70F8D116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7A263E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19C5B5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C27889" w14:textId="6C46B2A5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502395E8" w14:textId="77777777" w:rsidTr="00E663CC">
        <w:trPr>
          <w:trHeight w:val="267"/>
        </w:trPr>
        <w:tc>
          <w:tcPr>
            <w:tcW w:w="480" w:type="dxa"/>
            <w:vMerge/>
          </w:tcPr>
          <w:p w14:paraId="6E03E691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B12FB4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7FDCEF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4BC725" w14:textId="25CDAA04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 w:rsidR="00D462B2">
              <w:t>n/a</w:t>
            </w:r>
          </w:p>
        </w:tc>
      </w:tr>
      <w:tr w:rsidR="0093317F" w:rsidRPr="00985AE1" w14:paraId="5256EFD6" w14:textId="77777777" w:rsidTr="00E663CC">
        <w:trPr>
          <w:trHeight w:val="267"/>
        </w:trPr>
        <w:tc>
          <w:tcPr>
            <w:tcW w:w="480" w:type="dxa"/>
            <w:vMerge w:val="restart"/>
          </w:tcPr>
          <w:p w14:paraId="003AB95B" w14:textId="77777777" w:rsidR="0093317F" w:rsidRPr="00530140" w:rsidRDefault="0093317F" w:rsidP="0093317F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E583E4" w14:textId="3973E53E" w:rsidR="0093317F" w:rsidRPr="00985AE1" w:rsidRDefault="00D462B2" w:rsidP="0093317F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Primary Care at Home</w:t>
            </w: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01A5A2" w14:textId="46EF98C6" w:rsidR="0093317F" w:rsidRPr="00985AE1" w:rsidRDefault="00D462B2" w:rsidP="0093317F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Anh Nguyen</w:t>
            </w: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3C1DFB" w14:textId="034DA748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  <w:r w:rsidR="00D462B2">
              <w:t>510-320-2711</w:t>
            </w:r>
          </w:p>
        </w:tc>
      </w:tr>
      <w:tr w:rsidR="0093317F" w:rsidRPr="00985AE1" w14:paraId="5DFD58A8" w14:textId="77777777" w:rsidTr="00E663CC">
        <w:trPr>
          <w:trHeight w:val="267"/>
        </w:trPr>
        <w:tc>
          <w:tcPr>
            <w:tcW w:w="480" w:type="dxa"/>
            <w:vMerge/>
          </w:tcPr>
          <w:p w14:paraId="6C3BD3C9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38A733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733FFE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6AE5C3" w14:textId="5C49D73C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  <w:r w:rsidR="00D462B2">
              <w:t>anguyen@pcahi.org</w:t>
            </w:r>
          </w:p>
        </w:tc>
      </w:tr>
      <w:tr w:rsidR="0093317F" w:rsidRPr="00985AE1" w14:paraId="3CA492E5" w14:textId="77777777" w:rsidTr="00E663CC">
        <w:trPr>
          <w:trHeight w:val="267"/>
        </w:trPr>
        <w:tc>
          <w:tcPr>
            <w:tcW w:w="480" w:type="dxa"/>
            <w:vMerge/>
          </w:tcPr>
          <w:p w14:paraId="5B3F17AC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7BF7E1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E136C7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FF2113" w14:textId="3449800C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423B9113" w14:textId="77777777" w:rsidTr="00E663CC">
        <w:trPr>
          <w:trHeight w:val="267"/>
        </w:trPr>
        <w:tc>
          <w:tcPr>
            <w:tcW w:w="480" w:type="dxa"/>
            <w:vMerge/>
          </w:tcPr>
          <w:p w14:paraId="10A42F7D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BE8F27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867C3E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5955C1" w14:textId="6B409B38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59D9BC62" w14:textId="77777777" w:rsidTr="00E663CC">
        <w:trPr>
          <w:trHeight w:val="267"/>
        </w:trPr>
        <w:tc>
          <w:tcPr>
            <w:tcW w:w="480" w:type="dxa"/>
            <w:vMerge/>
          </w:tcPr>
          <w:p w14:paraId="02395614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A7FE60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D6A32A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3E373B" w14:textId="2AB6BFC6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 w:rsidR="00D462B2">
              <w:t>n/a</w:t>
            </w:r>
          </w:p>
        </w:tc>
      </w:tr>
      <w:tr w:rsidR="0093317F" w:rsidRPr="00985AE1" w14:paraId="11DA0AB2" w14:textId="77777777" w:rsidTr="00E663CC">
        <w:trPr>
          <w:trHeight w:val="267"/>
        </w:trPr>
        <w:tc>
          <w:tcPr>
            <w:tcW w:w="480" w:type="dxa"/>
            <w:vMerge w:val="restart"/>
          </w:tcPr>
          <w:p w14:paraId="111CCF4D" w14:textId="77777777" w:rsidR="0093317F" w:rsidRPr="00530140" w:rsidRDefault="0093317F" w:rsidP="0093317F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496C54" w14:textId="7B1543D5" w:rsidR="0093317F" w:rsidRPr="00985AE1" w:rsidRDefault="00D75C4F" w:rsidP="0093317F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Tri-City Health Center</w:t>
            </w: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DA490" w14:textId="65C7BD88" w:rsidR="0093317F" w:rsidRPr="00985AE1" w:rsidRDefault="00D75C4F" w:rsidP="0093317F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Javier Sauc</w:t>
            </w:r>
            <w:r w:rsidR="00164684">
              <w:rPr>
                <w:rFonts w:ascii="Calibri" w:hAnsi="Calibri" w:cs="Calibri"/>
                <w:b/>
                <w:sz w:val="20"/>
              </w:rPr>
              <w:t>e</w:t>
            </w:r>
            <w:r>
              <w:rPr>
                <w:rFonts w:ascii="Calibri" w:hAnsi="Calibri" w:cs="Calibri"/>
                <w:b/>
                <w:sz w:val="20"/>
              </w:rPr>
              <w:t>do</w:t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7F"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93317F" w:rsidRPr="00985AE1">
              <w:rPr>
                <w:rFonts w:ascii="Calibri" w:hAnsi="Calibri" w:cs="Calibri"/>
                <w:b/>
                <w:sz w:val="20"/>
              </w:rPr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2EFE2E" w14:textId="56BD8C4E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  <w:r w:rsidR="00D75C4F">
              <w:t>none listed</w:t>
            </w:r>
          </w:p>
        </w:tc>
      </w:tr>
      <w:tr w:rsidR="0093317F" w:rsidRPr="00985AE1" w14:paraId="03678FEA" w14:textId="77777777" w:rsidTr="00E663CC">
        <w:trPr>
          <w:trHeight w:val="267"/>
        </w:trPr>
        <w:tc>
          <w:tcPr>
            <w:tcW w:w="480" w:type="dxa"/>
            <w:vMerge/>
          </w:tcPr>
          <w:p w14:paraId="74D91C49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1F239D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A62B0E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CE9CF1" w14:textId="31FBDFF1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  <w:r w:rsidR="00D75C4F">
              <w:t>j</w:t>
            </w:r>
            <w:r w:rsidR="00624C45">
              <w:t>s</w:t>
            </w:r>
            <w:r w:rsidR="00D75C4F">
              <w:t>aucedo@tri-cityhealth.org</w:t>
            </w:r>
          </w:p>
        </w:tc>
      </w:tr>
      <w:tr w:rsidR="0093317F" w:rsidRPr="00985AE1" w14:paraId="0A67B4E9" w14:textId="77777777" w:rsidTr="00E663CC">
        <w:trPr>
          <w:trHeight w:val="267"/>
        </w:trPr>
        <w:tc>
          <w:tcPr>
            <w:tcW w:w="480" w:type="dxa"/>
            <w:vMerge/>
          </w:tcPr>
          <w:p w14:paraId="3708A6A0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ED1ED1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C417D5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D33366" w14:textId="05B8F348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5176D541" w14:textId="77777777" w:rsidTr="00E663CC">
        <w:trPr>
          <w:trHeight w:val="267"/>
        </w:trPr>
        <w:tc>
          <w:tcPr>
            <w:tcW w:w="480" w:type="dxa"/>
            <w:vMerge/>
          </w:tcPr>
          <w:p w14:paraId="479414DA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F0D09B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7F82E1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CCD0E6" w14:textId="48B64B8C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1CE63469" w14:textId="77777777" w:rsidTr="00E663CC">
        <w:trPr>
          <w:trHeight w:val="267"/>
        </w:trPr>
        <w:tc>
          <w:tcPr>
            <w:tcW w:w="480" w:type="dxa"/>
            <w:vMerge/>
          </w:tcPr>
          <w:p w14:paraId="56E00650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5F13E3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8AC9BA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69AB88" w14:textId="1B168679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 w:rsidRPr="1F4BBF1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4CFBC993" w14:textId="77777777" w:rsidTr="00E663CC">
        <w:trPr>
          <w:trHeight w:val="267"/>
        </w:trPr>
        <w:tc>
          <w:tcPr>
            <w:tcW w:w="480" w:type="dxa"/>
            <w:vMerge w:val="restart"/>
          </w:tcPr>
          <w:p w14:paraId="467555DE" w14:textId="77777777" w:rsidR="0093317F" w:rsidRPr="00530140" w:rsidRDefault="0093317F" w:rsidP="0093317F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6C088E" w14:textId="533B10AD" w:rsidR="0093317F" w:rsidRPr="00985AE1" w:rsidRDefault="00D75C4F" w:rsidP="0093317F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Tri-City Health Center</w:t>
            </w: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91006F" w14:textId="5BC42BDB" w:rsidR="0093317F" w:rsidRPr="00985AE1" w:rsidRDefault="00DA6B3E" w:rsidP="0093317F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Amy Hsieh</w:t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7F"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93317F" w:rsidRPr="00985AE1">
              <w:rPr>
                <w:rFonts w:ascii="Calibri" w:hAnsi="Calibri" w:cs="Calibri"/>
                <w:b/>
                <w:sz w:val="20"/>
              </w:rPr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CA7BCA" w14:textId="21098493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  <w:r w:rsidR="00DA6B3E">
              <w:t>510-252-6806</w:t>
            </w:r>
          </w:p>
        </w:tc>
      </w:tr>
      <w:tr w:rsidR="0093317F" w:rsidRPr="00985AE1" w14:paraId="172ED157" w14:textId="77777777" w:rsidTr="00E663CC">
        <w:trPr>
          <w:trHeight w:val="267"/>
        </w:trPr>
        <w:tc>
          <w:tcPr>
            <w:tcW w:w="480" w:type="dxa"/>
            <w:vMerge/>
          </w:tcPr>
          <w:p w14:paraId="7270FA65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42E767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B45E37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8F514C" w14:textId="336D6FB1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  <w:r w:rsidR="00DA6B3E">
              <w:t>ahsieh@tri-cityhealth.org</w:t>
            </w:r>
          </w:p>
        </w:tc>
      </w:tr>
      <w:tr w:rsidR="0093317F" w:rsidRPr="00985AE1" w14:paraId="6D3AB9C8" w14:textId="77777777" w:rsidTr="00E663CC">
        <w:trPr>
          <w:trHeight w:val="267"/>
        </w:trPr>
        <w:tc>
          <w:tcPr>
            <w:tcW w:w="480" w:type="dxa"/>
            <w:vMerge/>
          </w:tcPr>
          <w:p w14:paraId="7A21AC53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DCF56B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C00115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F65C2C" w14:textId="43E5C711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0D0F8BB6" w14:textId="77777777" w:rsidTr="00E663CC">
        <w:trPr>
          <w:trHeight w:val="267"/>
        </w:trPr>
        <w:tc>
          <w:tcPr>
            <w:tcW w:w="480" w:type="dxa"/>
            <w:vMerge/>
          </w:tcPr>
          <w:p w14:paraId="00F61789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F18934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29970F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9519E7" w14:textId="255175CD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586413EA" w14:textId="77777777" w:rsidTr="00E663CC">
        <w:trPr>
          <w:trHeight w:val="267"/>
        </w:trPr>
        <w:tc>
          <w:tcPr>
            <w:tcW w:w="480" w:type="dxa"/>
            <w:vMerge/>
          </w:tcPr>
          <w:p w14:paraId="286F81F6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D980B9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2C288D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1C7FEA" w14:textId="7F4BE434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 w:rsidR="00DA6B3E">
              <w:t>n/a</w:t>
            </w:r>
          </w:p>
        </w:tc>
      </w:tr>
      <w:tr w:rsidR="0093317F" w:rsidRPr="00985AE1" w14:paraId="17014E53" w14:textId="77777777" w:rsidTr="00E663CC">
        <w:trPr>
          <w:trHeight w:val="267"/>
        </w:trPr>
        <w:tc>
          <w:tcPr>
            <w:tcW w:w="480" w:type="dxa"/>
            <w:vMerge w:val="restart"/>
          </w:tcPr>
          <w:p w14:paraId="125CE508" w14:textId="77777777" w:rsidR="0093317F" w:rsidRPr="00530140" w:rsidRDefault="0093317F" w:rsidP="0093317F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CB2266" w14:textId="0B2C389E" w:rsidR="0093317F" w:rsidRPr="00985AE1" w:rsidRDefault="00E1122C" w:rsidP="0093317F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Tri-City Health Center</w:t>
            </w: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F36943" w14:textId="6DDFD1B6" w:rsidR="0093317F" w:rsidRPr="00985AE1" w:rsidRDefault="00E1122C" w:rsidP="0093317F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Allison Coleman</w:t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7F"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93317F" w:rsidRPr="00985AE1">
              <w:rPr>
                <w:rFonts w:ascii="Calibri" w:hAnsi="Calibri" w:cs="Calibri"/>
                <w:b/>
                <w:sz w:val="20"/>
              </w:rPr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1A10C0" w14:textId="19B138C4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  <w:r w:rsidR="00E1122C">
              <w:rPr>
                <w:rFonts w:ascii="Calibri" w:hAnsi="Calibri" w:cs="Calibri"/>
                <w:sz w:val="20"/>
              </w:rPr>
              <w:t>610-456-3529</w:t>
            </w:r>
            <w:r w:rsidRPr="1F4BBF1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55E91D56" w14:textId="77777777" w:rsidTr="00E663CC">
        <w:trPr>
          <w:trHeight w:val="267"/>
        </w:trPr>
        <w:tc>
          <w:tcPr>
            <w:tcW w:w="480" w:type="dxa"/>
            <w:vMerge/>
          </w:tcPr>
          <w:p w14:paraId="28267EF3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E0FDFA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7C4786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D0A224" w14:textId="01949803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  <w:r w:rsidR="00E1122C">
              <w:t>acoleman@tri-cityhealth.org</w:t>
            </w:r>
          </w:p>
        </w:tc>
      </w:tr>
      <w:tr w:rsidR="0093317F" w:rsidRPr="00985AE1" w14:paraId="5EC2E5FD" w14:textId="77777777" w:rsidTr="00E663CC">
        <w:trPr>
          <w:trHeight w:val="267"/>
        </w:trPr>
        <w:tc>
          <w:tcPr>
            <w:tcW w:w="480" w:type="dxa"/>
            <w:vMerge/>
          </w:tcPr>
          <w:p w14:paraId="6B175969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CE03EE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79CC27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99D666" w14:textId="6D4CB8D8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5F048489" w14:textId="77777777" w:rsidTr="00E663CC">
        <w:trPr>
          <w:trHeight w:val="267"/>
        </w:trPr>
        <w:tc>
          <w:tcPr>
            <w:tcW w:w="480" w:type="dxa"/>
            <w:vMerge/>
          </w:tcPr>
          <w:p w14:paraId="75FDFA11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6F523E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B2D5EF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C6219E" w14:textId="73F7D2D0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25B6391B" w14:textId="77777777" w:rsidTr="00E663CC">
        <w:trPr>
          <w:trHeight w:val="267"/>
        </w:trPr>
        <w:tc>
          <w:tcPr>
            <w:tcW w:w="480" w:type="dxa"/>
            <w:vMerge/>
          </w:tcPr>
          <w:p w14:paraId="4B5D6950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9E1154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0BB99B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DC2CF9" w14:textId="77D0629C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 w:rsidR="00E1122C">
              <w:t>n/a</w:t>
            </w:r>
          </w:p>
        </w:tc>
      </w:tr>
      <w:tr w:rsidR="0093317F" w:rsidRPr="00985AE1" w14:paraId="684A819E" w14:textId="77777777" w:rsidTr="00E663CC">
        <w:trPr>
          <w:trHeight w:val="267"/>
        </w:trPr>
        <w:tc>
          <w:tcPr>
            <w:tcW w:w="480" w:type="dxa"/>
            <w:vMerge w:val="restart"/>
          </w:tcPr>
          <w:p w14:paraId="5AB982F8" w14:textId="77777777" w:rsidR="0093317F" w:rsidRPr="00530140" w:rsidRDefault="0093317F" w:rsidP="0093317F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E24CD9" w14:textId="772B37DE" w:rsidR="0093317F" w:rsidRPr="00985AE1" w:rsidRDefault="00E1122C" w:rsidP="0093317F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Tri-City Health Center</w:t>
            </w: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AAD1C3" w14:textId="0423DA15" w:rsidR="0093317F" w:rsidRPr="00985AE1" w:rsidRDefault="00E1122C" w:rsidP="0093317F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Juan Alvarado</w:t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7F"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93317F" w:rsidRPr="00985AE1">
              <w:rPr>
                <w:rFonts w:ascii="Calibri" w:hAnsi="Calibri" w:cs="Calibri"/>
                <w:b/>
                <w:sz w:val="20"/>
              </w:rPr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3DF0C5" w14:textId="0FCD581E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  <w:r w:rsidR="00E1122C">
              <w:t>none listed</w:t>
            </w:r>
          </w:p>
        </w:tc>
      </w:tr>
      <w:tr w:rsidR="0093317F" w:rsidRPr="00985AE1" w14:paraId="02E30181" w14:textId="77777777" w:rsidTr="00E663CC">
        <w:trPr>
          <w:trHeight w:val="267"/>
        </w:trPr>
        <w:tc>
          <w:tcPr>
            <w:tcW w:w="480" w:type="dxa"/>
            <w:vMerge/>
          </w:tcPr>
          <w:p w14:paraId="0D5B7241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3AD1A7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89A352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4B6EB5" w14:textId="221C0D62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  <w:r w:rsidR="00E1122C">
              <w:t>jalvarado@tri-cityhealth.org</w:t>
            </w:r>
          </w:p>
        </w:tc>
      </w:tr>
      <w:tr w:rsidR="0093317F" w:rsidRPr="00985AE1" w14:paraId="78A0D7CB" w14:textId="77777777" w:rsidTr="00E663CC">
        <w:trPr>
          <w:trHeight w:val="267"/>
        </w:trPr>
        <w:tc>
          <w:tcPr>
            <w:tcW w:w="480" w:type="dxa"/>
            <w:vMerge/>
          </w:tcPr>
          <w:p w14:paraId="59BD6CFB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0ABF16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51A108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9B9B46" w14:textId="1AD68692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7F6DA051" w14:textId="77777777" w:rsidTr="00E663CC">
        <w:trPr>
          <w:trHeight w:val="267"/>
        </w:trPr>
        <w:tc>
          <w:tcPr>
            <w:tcW w:w="480" w:type="dxa"/>
            <w:vMerge/>
          </w:tcPr>
          <w:p w14:paraId="4D838141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0273DA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2358D8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1450D4" w14:textId="08333A8A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78AAF5E6" w14:textId="77777777" w:rsidTr="00E663CC">
        <w:trPr>
          <w:trHeight w:val="267"/>
        </w:trPr>
        <w:tc>
          <w:tcPr>
            <w:tcW w:w="480" w:type="dxa"/>
            <w:vMerge/>
          </w:tcPr>
          <w:p w14:paraId="2BAC3252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13470A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98F68A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36F6E9" w14:textId="738F6F83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 w:rsidRPr="1F4BBF1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6B04C0BF" w14:textId="77777777" w:rsidTr="00E663CC">
        <w:trPr>
          <w:trHeight w:val="267"/>
        </w:trPr>
        <w:tc>
          <w:tcPr>
            <w:tcW w:w="480" w:type="dxa"/>
            <w:vMerge w:val="restart"/>
          </w:tcPr>
          <w:p w14:paraId="51A86DAB" w14:textId="77777777" w:rsidR="0093317F" w:rsidRPr="00530140" w:rsidRDefault="0093317F" w:rsidP="0093317F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840F5D" w14:textId="0B08EDFB" w:rsidR="0093317F" w:rsidRPr="00985AE1" w:rsidRDefault="00A52070" w:rsidP="0093317F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AIDS Healthcare Foundation</w:t>
            </w: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4E3F3E" w14:textId="779375A2" w:rsidR="0093317F" w:rsidRPr="00985AE1" w:rsidRDefault="00A52070" w:rsidP="0093317F">
            <w:pPr>
              <w:rPr>
                <w:rFonts w:ascii="Calibri" w:hAnsi="Calibri" w:cs="Calibri"/>
                <w:b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</w:rPr>
              <w:t>Artur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Oktanyan</w:t>
            </w:r>
            <w:proofErr w:type="spellEnd"/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7F"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93317F" w:rsidRPr="00985AE1">
              <w:rPr>
                <w:rFonts w:ascii="Calibri" w:hAnsi="Calibri" w:cs="Calibri"/>
                <w:b/>
                <w:sz w:val="20"/>
              </w:rPr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DD3346" w14:textId="157E52E0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  <w:r w:rsidR="00BA0DC9">
              <w:t>323-860-5200</w:t>
            </w:r>
          </w:p>
        </w:tc>
      </w:tr>
      <w:tr w:rsidR="0093317F" w:rsidRPr="00985AE1" w14:paraId="2EA12D7D" w14:textId="77777777" w:rsidTr="00E663CC">
        <w:trPr>
          <w:trHeight w:val="267"/>
        </w:trPr>
        <w:tc>
          <w:tcPr>
            <w:tcW w:w="480" w:type="dxa"/>
            <w:vMerge/>
          </w:tcPr>
          <w:p w14:paraId="306341B2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DC0920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570B10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5010CC" w14:textId="631D9C30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  <w:r w:rsidR="00BA0DC9">
              <w:t>grants@aidshealth.org</w:t>
            </w:r>
          </w:p>
        </w:tc>
      </w:tr>
      <w:tr w:rsidR="0093317F" w:rsidRPr="00985AE1" w14:paraId="4DB87807" w14:textId="77777777" w:rsidTr="00E663CC">
        <w:trPr>
          <w:trHeight w:val="267"/>
        </w:trPr>
        <w:tc>
          <w:tcPr>
            <w:tcW w:w="480" w:type="dxa"/>
            <w:vMerge/>
          </w:tcPr>
          <w:p w14:paraId="785AE3E8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E630C5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E9C837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B2A6DE" w14:textId="0FB2D14A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483E7052" w14:textId="77777777" w:rsidTr="00E663CC">
        <w:trPr>
          <w:trHeight w:val="267"/>
        </w:trPr>
        <w:tc>
          <w:tcPr>
            <w:tcW w:w="480" w:type="dxa"/>
            <w:vMerge/>
          </w:tcPr>
          <w:p w14:paraId="38E1752B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58B72E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784145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6CBA93" w14:textId="42A48820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265DFC0E" w14:textId="77777777" w:rsidTr="00E663CC">
        <w:trPr>
          <w:trHeight w:val="267"/>
        </w:trPr>
        <w:tc>
          <w:tcPr>
            <w:tcW w:w="480" w:type="dxa"/>
            <w:vMerge/>
          </w:tcPr>
          <w:p w14:paraId="1E67C83E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79ACD2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E7B3E7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ED86ED" w14:textId="568EECD5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 w:rsidR="00BA0DC9">
              <w:t>n/a</w:t>
            </w:r>
          </w:p>
        </w:tc>
      </w:tr>
      <w:tr w:rsidR="0093317F" w:rsidRPr="00985AE1" w14:paraId="79E843EA" w14:textId="77777777" w:rsidTr="00E663CC">
        <w:trPr>
          <w:trHeight w:val="252"/>
        </w:trPr>
        <w:tc>
          <w:tcPr>
            <w:tcW w:w="480" w:type="dxa"/>
            <w:vMerge w:val="restart"/>
          </w:tcPr>
          <w:p w14:paraId="7E9B6346" w14:textId="77777777" w:rsidR="0093317F" w:rsidRPr="00530140" w:rsidRDefault="0093317F" w:rsidP="0093317F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3C6B7E" w14:textId="0F53BC0C" w:rsidR="0093317F" w:rsidRPr="00985AE1" w:rsidRDefault="00BA0DC9" w:rsidP="0093317F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Health Decision Technologies</w:t>
            </w: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F48C60" w14:textId="0AC4FEA6" w:rsidR="0093317F" w:rsidRPr="00985AE1" w:rsidRDefault="00BA0DC9" w:rsidP="0093317F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George Reynolds</w:t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7F"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93317F" w:rsidRPr="00985AE1">
              <w:rPr>
                <w:rFonts w:ascii="Calibri" w:hAnsi="Calibri" w:cs="Calibri"/>
                <w:b/>
                <w:sz w:val="20"/>
              </w:rPr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BA2347" w14:textId="234ADF0A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  <w:r w:rsidR="00D773DB">
              <w:t>920-917-5226</w:t>
            </w:r>
          </w:p>
        </w:tc>
      </w:tr>
      <w:tr w:rsidR="0093317F" w:rsidRPr="00985AE1" w14:paraId="602D984D" w14:textId="77777777" w:rsidTr="00E663CC">
        <w:trPr>
          <w:trHeight w:val="312"/>
        </w:trPr>
        <w:tc>
          <w:tcPr>
            <w:tcW w:w="480" w:type="dxa"/>
            <w:vMerge/>
          </w:tcPr>
          <w:p w14:paraId="5E826224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FBDBEA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307BDF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0CE803" w14:textId="11558955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  <w:r w:rsidR="00D773DB">
              <w:t>none listed</w:t>
            </w:r>
          </w:p>
        </w:tc>
      </w:tr>
      <w:tr w:rsidR="0093317F" w:rsidRPr="00985AE1" w14:paraId="42AB6021" w14:textId="77777777" w:rsidTr="00E663CC">
        <w:trPr>
          <w:trHeight w:val="312"/>
        </w:trPr>
        <w:tc>
          <w:tcPr>
            <w:tcW w:w="480" w:type="dxa"/>
            <w:vMerge/>
          </w:tcPr>
          <w:p w14:paraId="50389A50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84CED3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FF2D5F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7C829C" w14:textId="00C48F60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0709EFBC" w14:textId="77777777" w:rsidTr="00E663CC">
        <w:trPr>
          <w:trHeight w:val="312"/>
        </w:trPr>
        <w:tc>
          <w:tcPr>
            <w:tcW w:w="480" w:type="dxa"/>
            <w:vMerge/>
          </w:tcPr>
          <w:p w14:paraId="4393BA70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643C79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70A302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2A4E48" w14:textId="5F1A3607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20C7DBE7" w14:textId="77777777" w:rsidTr="00E663CC">
        <w:trPr>
          <w:trHeight w:val="282"/>
        </w:trPr>
        <w:tc>
          <w:tcPr>
            <w:tcW w:w="480" w:type="dxa"/>
            <w:vMerge/>
          </w:tcPr>
          <w:p w14:paraId="233EAF07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CD6E12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0469CE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5BBF53" w14:textId="5BAED657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 w:rsidR="00D773DB">
              <w:t>n/a</w:t>
            </w:r>
          </w:p>
        </w:tc>
      </w:tr>
      <w:tr w:rsidR="0093317F" w:rsidRPr="00985AE1" w14:paraId="68D785DD" w14:textId="77777777" w:rsidTr="00E663CC">
        <w:trPr>
          <w:trHeight w:val="252"/>
        </w:trPr>
        <w:tc>
          <w:tcPr>
            <w:tcW w:w="480" w:type="dxa"/>
            <w:vMerge w:val="restart"/>
          </w:tcPr>
          <w:p w14:paraId="2E4BE3FE" w14:textId="77777777" w:rsidR="0093317F" w:rsidRPr="00530140" w:rsidRDefault="0093317F" w:rsidP="0093317F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764E28" w14:textId="6BFDE98F" w:rsidR="0093317F" w:rsidRPr="00985AE1" w:rsidRDefault="00894D7B" w:rsidP="0093317F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Asian Health Services</w:t>
            </w: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A127ED" w14:textId="24C42057" w:rsidR="0093317F" w:rsidRPr="00985AE1" w:rsidRDefault="00894D7B" w:rsidP="0093317F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Koji Sakakibara</w:t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7F"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93317F" w:rsidRPr="00985AE1">
              <w:rPr>
                <w:rFonts w:ascii="Calibri" w:hAnsi="Calibri" w:cs="Calibri"/>
                <w:b/>
                <w:sz w:val="20"/>
              </w:rPr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858F4E" w14:textId="5A0E36A6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  <w:r w:rsidR="00894D7B">
              <w:t>510-</w:t>
            </w:r>
            <w:r w:rsidR="00910667">
              <w:t>986-6894</w:t>
            </w:r>
          </w:p>
        </w:tc>
      </w:tr>
      <w:tr w:rsidR="0093317F" w:rsidRPr="00985AE1" w14:paraId="7CB434D0" w14:textId="77777777" w:rsidTr="00E663CC">
        <w:trPr>
          <w:trHeight w:val="312"/>
        </w:trPr>
        <w:tc>
          <w:tcPr>
            <w:tcW w:w="480" w:type="dxa"/>
            <w:vMerge/>
          </w:tcPr>
          <w:p w14:paraId="2F376A05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EB0985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D92D01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A0323D" w14:textId="21FCA26A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  <w:r w:rsidR="00910667">
              <w:t>ksakakibara@ahschc.org</w:t>
            </w:r>
          </w:p>
        </w:tc>
      </w:tr>
      <w:tr w:rsidR="0093317F" w:rsidRPr="00985AE1" w14:paraId="1CB5F45D" w14:textId="77777777" w:rsidTr="00E663CC">
        <w:trPr>
          <w:trHeight w:val="312"/>
        </w:trPr>
        <w:tc>
          <w:tcPr>
            <w:tcW w:w="480" w:type="dxa"/>
            <w:vMerge/>
          </w:tcPr>
          <w:p w14:paraId="285AFA90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4B2879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5C92B4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75010B" w14:textId="2C59C7E5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3CC89FBF" w14:textId="77777777" w:rsidTr="00E663CC">
        <w:trPr>
          <w:trHeight w:val="312"/>
        </w:trPr>
        <w:tc>
          <w:tcPr>
            <w:tcW w:w="480" w:type="dxa"/>
            <w:vMerge/>
          </w:tcPr>
          <w:p w14:paraId="0B6C66CF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B0D090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3E1B74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AFDD45" w14:textId="0A12BB19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4E720052" w14:textId="77777777" w:rsidTr="00E663CC">
        <w:trPr>
          <w:trHeight w:val="282"/>
        </w:trPr>
        <w:tc>
          <w:tcPr>
            <w:tcW w:w="480" w:type="dxa"/>
            <w:vMerge/>
          </w:tcPr>
          <w:p w14:paraId="77A529A4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3B6ED1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1713AF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5AC630" w14:textId="748454CF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 w:rsidR="00910667">
              <w:t>n/a</w:t>
            </w:r>
          </w:p>
        </w:tc>
      </w:tr>
      <w:tr w:rsidR="0093317F" w:rsidRPr="00985AE1" w14:paraId="3E23B702" w14:textId="77777777" w:rsidTr="00E663CC">
        <w:trPr>
          <w:trHeight w:val="267"/>
        </w:trPr>
        <w:tc>
          <w:tcPr>
            <w:tcW w:w="480" w:type="dxa"/>
            <w:vMerge w:val="restart"/>
          </w:tcPr>
          <w:p w14:paraId="068329ED" w14:textId="77777777" w:rsidR="0093317F" w:rsidRPr="00530140" w:rsidRDefault="0093317F" w:rsidP="0093317F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EC1E4B" w14:textId="4721BF1C" w:rsidR="0093317F" w:rsidRPr="00985AE1" w:rsidRDefault="00910667" w:rsidP="0093317F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EBAC</w:t>
            </w: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53221A" w14:textId="0151704F" w:rsidR="0093317F" w:rsidRPr="00985AE1" w:rsidRDefault="00910667" w:rsidP="0093317F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Tony Sillemon</w:t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7F"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93317F" w:rsidRPr="00985AE1">
              <w:rPr>
                <w:rFonts w:ascii="Calibri" w:hAnsi="Calibri" w:cs="Calibri"/>
                <w:b/>
                <w:sz w:val="20"/>
              </w:rPr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5006DA" w14:textId="0B651390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  <w:r w:rsidR="00910667">
              <w:t>510-869-8485</w:t>
            </w:r>
          </w:p>
        </w:tc>
      </w:tr>
      <w:tr w:rsidR="0093317F" w:rsidRPr="00985AE1" w14:paraId="6EB9FE28" w14:textId="77777777" w:rsidTr="00E663CC">
        <w:trPr>
          <w:trHeight w:val="297"/>
        </w:trPr>
        <w:tc>
          <w:tcPr>
            <w:tcW w:w="480" w:type="dxa"/>
            <w:vMerge/>
          </w:tcPr>
          <w:p w14:paraId="7B308B15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54B026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F65DAD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746E58" w14:textId="3A13A303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  <w:r w:rsidR="006F0EE1">
              <w:t>sillemt@sutterhealth.org</w:t>
            </w:r>
          </w:p>
        </w:tc>
      </w:tr>
      <w:tr w:rsidR="0093317F" w:rsidRPr="00985AE1" w14:paraId="1A987598" w14:textId="77777777" w:rsidTr="00E663CC">
        <w:trPr>
          <w:trHeight w:val="312"/>
        </w:trPr>
        <w:tc>
          <w:tcPr>
            <w:tcW w:w="480" w:type="dxa"/>
            <w:vMerge/>
          </w:tcPr>
          <w:p w14:paraId="70583CB7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1E1FD0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B70E43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AACD73" w14:textId="162F4A2B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1D527A45" w14:textId="77777777" w:rsidTr="00E663CC">
        <w:trPr>
          <w:trHeight w:val="312"/>
        </w:trPr>
        <w:tc>
          <w:tcPr>
            <w:tcW w:w="480" w:type="dxa"/>
            <w:vMerge/>
          </w:tcPr>
          <w:p w14:paraId="65E40043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EB0572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3CD0F7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295299" w14:textId="5406B317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07B90B12" w14:textId="77777777" w:rsidTr="00E663CC">
        <w:trPr>
          <w:trHeight w:val="282"/>
        </w:trPr>
        <w:tc>
          <w:tcPr>
            <w:tcW w:w="480" w:type="dxa"/>
            <w:vMerge/>
          </w:tcPr>
          <w:p w14:paraId="002975DF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9BA674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4DA40E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9B953C" w14:textId="49D6B9D4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 w:rsidR="006F0EE1">
              <w:t>n/a</w:t>
            </w:r>
          </w:p>
        </w:tc>
      </w:tr>
      <w:tr w:rsidR="0093317F" w:rsidRPr="00985AE1" w14:paraId="4E4022E4" w14:textId="77777777" w:rsidTr="00E663CC">
        <w:trPr>
          <w:trHeight w:val="267"/>
        </w:trPr>
        <w:tc>
          <w:tcPr>
            <w:tcW w:w="480" w:type="dxa"/>
            <w:vMerge w:val="restart"/>
          </w:tcPr>
          <w:p w14:paraId="60EA7712" w14:textId="77777777" w:rsidR="0093317F" w:rsidRPr="00530140" w:rsidRDefault="0093317F" w:rsidP="0093317F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E6DCF6" w14:textId="78A082AD" w:rsidR="0093317F" w:rsidRPr="00985AE1" w:rsidRDefault="00910667" w:rsidP="0093317F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EBAC</w:t>
            </w: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B780AA" w14:textId="020A10DA" w:rsidR="0093317F" w:rsidRPr="00985AE1" w:rsidRDefault="006F0EE1" w:rsidP="0093317F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Dandy Meniano</w:t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7F"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93317F" w:rsidRPr="00985AE1">
              <w:rPr>
                <w:rFonts w:ascii="Calibri" w:hAnsi="Calibri" w:cs="Calibri"/>
                <w:b/>
                <w:sz w:val="20"/>
              </w:rPr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CFD58B" w14:textId="2B3F3471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  <w:r w:rsidR="006F0EE1">
              <w:t>510-653-4000</w:t>
            </w:r>
          </w:p>
        </w:tc>
      </w:tr>
      <w:tr w:rsidR="0093317F" w:rsidRPr="00985AE1" w14:paraId="6CA38633" w14:textId="77777777" w:rsidTr="00E663CC">
        <w:trPr>
          <w:trHeight w:val="297"/>
        </w:trPr>
        <w:tc>
          <w:tcPr>
            <w:tcW w:w="480" w:type="dxa"/>
            <w:vMerge/>
          </w:tcPr>
          <w:p w14:paraId="0D87662A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670ADD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187D33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880138" w14:textId="663CEBAE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  <w:r w:rsidR="006F0EE1">
              <w:t>menianda@sutterhealth.org</w:t>
            </w:r>
          </w:p>
        </w:tc>
      </w:tr>
      <w:tr w:rsidR="0093317F" w:rsidRPr="00985AE1" w14:paraId="567AAD1F" w14:textId="77777777" w:rsidTr="00E663CC">
        <w:trPr>
          <w:trHeight w:val="312"/>
        </w:trPr>
        <w:tc>
          <w:tcPr>
            <w:tcW w:w="480" w:type="dxa"/>
            <w:vMerge/>
          </w:tcPr>
          <w:p w14:paraId="58604FF5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E8468B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E7027C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572D89" w14:textId="38A9E8D7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18263C45" w14:textId="77777777" w:rsidTr="00E663CC">
        <w:trPr>
          <w:trHeight w:val="312"/>
        </w:trPr>
        <w:tc>
          <w:tcPr>
            <w:tcW w:w="480" w:type="dxa"/>
            <w:vMerge/>
          </w:tcPr>
          <w:p w14:paraId="3B505B9F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D7C90B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485C26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03FDA4" w14:textId="2E0DC9E2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14A153B8" w14:textId="77777777" w:rsidTr="00E663CC">
        <w:trPr>
          <w:trHeight w:val="282"/>
        </w:trPr>
        <w:tc>
          <w:tcPr>
            <w:tcW w:w="480" w:type="dxa"/>
            <w:vMerge/>
          </w:tcPr>
          <w:p w14:paraId="0DE2E5AE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920A0B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982CEE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004D46" w14:textId="4D5990C2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 w:rsidR="006F0EE1">
              <w:t>n/a</w:t>
            </w:r>
          </w:p>
        </w:tc>
      </w:tr>
      <w:tr w:rsidR="0093317F" w:rsidRPr="00985AE1" w14:paraId="7A0CAE08" w14:textId="77777777" w:rsidTr="00E663CC">
        <w:trPr>
          <w:trHeight w:val="267"/>
        </w:trPr>
        <w:tc>
          <w:tcPr>
            <w:tcW w:w="480" w:type="dxa"/>
            <w:vMerge w:val="restart"/>
          </w:tcPr>
          <w:p w14:paraId="0C157E42" w14:textId="77777777" w:rsidR="0093317F" w:rsidRPr="00530140" w:rsidRDefault="0093317F" w:rsidP="0093317F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99573C" w14:textId="6AAEFA1E" w:rsidR="0093317F" w:rsidRPr="00985AE1" w:rsidRDefault="00BD46CB" w:rsidP="0093317F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Oakland LGBTQ Community Center</w:t>
            </w: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B4678C" w14:textId="3D2D4F10" w:rsidR="0093317F" w:rsidRPr="00985AE1" w:rsidRDefault="00BD46CB" w:rsidP="0093317F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Johanna Holden</w:t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7F"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93317F" w:rsidRPr="00985AE1">
              <w:rPr>
                <w:rFonts w:ascii="Calibri" w:hAnsi="Calibri" w:cs="Calibri"/>
                <w:b/>
                <w:sz w:val="20"/>
              </w:rPr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F53C07" w14:textId="299898FF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  <w:r w:rsidR="00BD46CB">
              <w:t>510-409-3719</w:t>
            </w:r>
          </w:p>
        </w:tc>
      </w:tr>
      <w:tr w:rsidR="0093317F" w:rsidRPr="00985AE1" w14:paraId="678DE928" w14:textId="77777777" w:rsidTr="00E663CC">
        <w:trPr>
          <w:trHeight w:val="297"/>
        </w:trPr>
        <w:tc>
          <w:tcPr>
            <w:tcW w:w="480" w:type="dxa"/>
            <w:vMerge/>
          </w:tcPr>
          <w:p w14:paraId="537D72C6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A8F82A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451BC2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46934F" w14:textId="7D1493AC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  <w:r w:rsidR="00BD46CB">
              <w:t>johanna.holden@oaklandlgbtqcenter.org</w:t>
            </w:r>
          </w:p>
        </w:tc>
      </w:tr>
      <w:tr w:rsidR="0093317F" w:rsidRPr="00985AE1" w14:paraId="308ADE09" w14:textId="77777777" w:rsidTr="00E663CC">
        <w:trPr>
          <w:trHeight w:val="312"/>
        </w:trPr>
        <w:tc>
          <w:tcPr>
            <w:tcW w:w="480" w:type="dxa"/>
            <w:vMerge/>
          </w:tcPr>
          <w:p w14:paraId="4A36A1DA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EBFC31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36AF07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E58777" w14:textId="3DA031B8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7F09BA20" w14:textId="77777777" w:rsidTr="00E663CC">
        <w:trPr>
          <w:trHeight w:val="312"/>
        </w:trPr>
        <w:tc>
          <w:tcPr>
            <w:tcW w:w="480" w:type="dxa"/>
            <w:vMerge/>
          </w:tcPr>
          <w:p w14:paraId="5A74D835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975A65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73B92B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9396B6" w14:textId="2D8A0EFE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7AE88936" w14:textId="77777777" w:rsidTr="00E663CC">
        <w:trPr>
          <w:trHeight w:val="282"/>
        </w:trPr>
        <w:tc>
          <w:tcPr>
            <w:tcW w:w="480" w:type="dxa"/>
            <w:vMerge/>
          </w:tcPr>
          <w:p w14:paraId="33366120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38DA12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12CF63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AAE38E" w14:textId="26A05CE8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 w:rsidRPr="1F4BBF1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57F21FDA" w14:textId="77777777" w:rsidTr="00E663CC">
        <w:trPr>
          <w:trHeight w:val="267"/>
        </w:trPr>
        <w:tc>
          <w:tcPr>
            <w:tcW w:w="480" w:type="dxa"/>
            <w:vMerge w:val="restart"/>
          </w:tcPr>
          <w:p w14:paraId="45E4D986" w14:textId="77777777" w:rsidR="0093317F" w:rsidRPr="00530140" w:rsidRDefault="0093317F" w:rsidP="0093317F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79BBB9" w14:textId="6B64349D" w:rsidR="0093317F" w:rsidRPr="00985AE1" w:rsidRDefault="00BD46CB" w:rsidP="0093317F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ACPHD-OHP</w:t>
            </w: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23A471" w14:textId="718BBBBC" w:rsidR="0093317F" w:rsidRPr="00985AE1" w:rsidRDefault="00BD46CB" w:rsidP="0093317F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Lorenzo Hinojosa</w:t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7F"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93317F" w:rsidRPr="00985AE1">
              <w:rPr>
                <w:rFonts w:ascii="Calibri" w:hAnsi="Calibri" w:cs="Calibri"/>
                <w:b/>
                <w:sz w:val="20"/>
              </w:rPr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3317F" w:rsidRPr="00985A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683CD2" w14:textId="6C208A69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  <w:r w:rsidR="00BD46CB">
              <w:t>none listed</w:t>
            </w:r>
          </w:p>
        </w:tc>
      </w:tr>
      <w:tr w:rsidR="0093317F" w:rsidRPr="00985AE1" w14:paraId="73401867" w14:textId="77777777" w:rsidTr="00E663CC">
        <w:trPr>
          <w:trHeight w:val="297"/>
        </w:trPr>
        <w:tc>
          <w:tcPr>
            <w:tcW w:w="480" w:type="dxa"/>
            <w:vMerge/>
          </w:tcPr>
          <w:p w14:paraId="7EBCC6AF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1F1545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7FCEE8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318820" w14:textId="66942735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  <w:r w:rsidR="00BD46CB">
              <w:t>none listed</w:t>
            </w:r>
          </w:p>
        </w:tc>
      </w:tr>
      <w:tr w:rsidR="0093317F" w:rsidRPr="00985AE1" w14:paraId="30066268" w14:textId="77777777" w:rsidTr="00E663CC">
        <w:trPr>
          <w:trHeight w:val="312"/>
        </w:trPr>
        <w:tc>
          <w:tcPr>
            <w:tcW w:w="480" w:type="dxa"/>
            <w:vMerge/>
          </w:tcPr>
          <w:p w14:paraId="7CF50D04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015E58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8D349B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27E198" w14:textId="02E5818C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12F79F5C" w14:textId="77777777" w:rsidTr="00E663CC">
        <w:trPr>
          <w:trHeight w:val="312"/>
        </w:trPr>
        <w:tc>
          <w:tcPr>
            <w:tcW w:w="480" w:type="dxa"/>
            <w:vMerge/>
          </w:tcPr>
          <w:p w14:paraId="7FF9EF9E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6A7750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6FF5BB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32CD38" w14:textId="69FE31E8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93317F" w:rsidRPr="00985AE1" w14:paraId="5921F344" w14:textId="77777777" w:rsidTr="00E663CC">
        <w:trPr>
          <w:trHeight w:val="282"/>
        </w:trPr>
        <w:tc>
          <w:tcPr>
            <w:tcW w:w="480" w:type="dxa"/>
            <w:vMerge/>
          </w:tcPr>
          <w:p w14:paraId="40A940DF" w14:textId="77777777" w:rsidR="0093317F" w:rsidRPr="00530140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2A8A8C" w14:textId="77777777" w:rsidR="0093317F" w:rsidRPr="00985AE1" w:rsidRDefault="0093317F" w:rsidP="009331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11E70A" w14:textId="77777777" w:rsidR="0093317F" w:rsidRPr="00985AE1" w:rsidRDefault="0093317F" w:rsidP="0093317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D93DBA" w14:textId="7F56CD23" w:rsidR="0093317F" w:rsidRPr="00985AE1" w:rsidRDefault="0093317F" w:rsidP="0093317F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 w:rsidRPr="1F4BBF1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E75C35" w:rsidRPr="00985AE1" w14:paraId="637F1DD5" w14:textId="77777777" w:rsidTr="00485233">
        <w:trPr>
          <w:trHeight w:val="267"/>
        </w:trPr>
        <w:tc>
          <w:tcPr>
            <w:tcW w:w="480" w:type="dxa"/>
            <w:vMerge w:val="restart"/>
          </w:tcPr>
          <w:p w14:paraId="0E13804F" w14:textId="77777777" w:rsidR="00E75C35" w:rsidRPr="00530140" w:rsidRDefault="00E75C35" w:rsidP="00E75C35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2E1EA2" w14:textId="24965C86" w:rsidR="00E75C35" w:rsidRPr="00985AE1" w:rsidRDefault="00E75C35" w:rsidP="00E75C35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La Clínica de La Raza</w:t>
            </w: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59EEB8" w14:textId="38CFF8B7" w:rsidR="00E75C35" w:rsidRPr="00985AE1" w:rsidRDefault="00E75C35" w:rsidP="00E75C35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Carmen Foster</w:t>
            </w:r>
            <w:r w:rsidRPr="00985AE1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985AE1">
              <w:rPr>
                <w:rFonts w:ascii="Calibri" w:hAnsi="Calibri" w:cs="Calibri"/>
                <w:b/>
                <w:sz w:val="20"/>
              </w:rPr>
            </w:r>
            <w:r w:rsidRPr="00985AE1">
              <w:rPr>
                <w:rFonts w:ascii="Calibri" w:hAnsi="Calibri" w:cs="Calibri"/>
                <w:b/>
                <w:sz w:val="20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985AE1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27AF5B" w14:textId="1E0D9DA8" w:rsidR="00E75C35" w:rsidRPr="00985AE1" w:rsidRDefault="00E75C35" w:rsidP="00E75C35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  <w:r>
              <w:t>510-535-6417</w:t>
            </w:r>
          </w:p>
        </w:tc>
      </w:tr>
      <w:tr w:rsidR="00E75C35" w:rsidRPr="00985AE1" w14:paraId="184B3189" w14:textId="77777777" w:rsidTr="00485233">
        <w:trPr>
          <w:trHeight w:val="267"/>
        </w:trPr>
        <w:tc>
          <w:tcPr>
            <w:tcW w:w="480" w:type="dxa"/>
            <w:vMerge/>
          </w:tcPr>
          <w:p w14:paraId="1EA8642D" w14:textId="77777777" w:rsidR="00E75C35" w:rsidRPr="00530140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17C620" w14:textId="77777777" w:rsidR="00E75C35" w:rsidRPr="00985AE1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1880CE" w14:textId="77777777" w:rsidR="00E75C35" w:rsidRPr="00985AE1" w:rsidRDefault="00E75C35" w:rsidP="00E75C35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124E1B" w14:textId="6211D6FF" w:rsidR="00E75C35" w:rsidRPr="00985AE1" w:rsidRDefault="00E75C35" w:rsidP="00E75C35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  <w:r>
              <w:t>cfoster@laclinica.org</w:t>
            </w:r>
          </w:p>
        </w:tc>
      </w:tr>
      <w:tr w:rsidR="00E75C35" w:rsidRPr="00985AE1" w14:paraId="1DB6CD51" w14:textId="77777777" w:rsidTr="00485233">
        <w:trPr>
          <w:trHeight w:val="267"/>
        </w:trPr>
        <w:tc>
          <w:tcPr>
            <w:tcW w:w="480" w:type="dxa"/>
            <w:vMerge/>
          </w:tcPr>
          <w:p w14:paraId="17B81270" w14:textId="77777777" w:rsidR="00E75C35" w:rsidRPr="00530140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A818F9" w14:textId="77777777" w:rsidR="00E75C35" w:rsidRPr="00985AE1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D2CA78" w14:textId="77777777" w:rsidR="00E75C35" w:rsidRPr="00985AE1" w:rsidRDefault="00E75C35" w:rsidP="00E75C35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AE3869" w14:textId="69BF8550" w:rsidR="00E75C35" w:rsidRPr="00985AE1" w:rsidRDefault="00E75C35" w:rsidP="00E75C35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E75C35" w:rsidRPr="00985AE1" w14:paraId="25996418" w14:textId="77777777" w:rsidTr="00485233">
        <w:trPr>
          <w:trHeight w:val="267"/>
        </w:trPr>
        <w:tc>
          <w:tcPr>
            <w:tcW w:w="480" w:type="dxa"/>
            <w:vMerge/>
          </w:tcPr>
          <w:p w14:paraId="08EF669C" w14:textId="77777777" w:rsidR="00E75C35" w:rsidRPr="00530140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401B67" w14:textId="77777777" w:rsidR="00E75C35" w:rsidRPr="00985AE1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68291E" w14:textId="77777777" w:rsidR="00E75C35" w:rsidRPr="00985AE1" w:rsidRDefault="00E75C35" w:rsidP="00E75C35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FE308E" w14:textId="4DA2F6E5" w:rsidR="00E75C35" w:rsidRPr="00985AE1" w:rsidRDefault="00E75C35" w:rsidP="00E75C35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E75C35" w:rsidRPr="00985AE1" w14:paraId="5EBD8484" w14:textId="77777777" w:rsidTr="00485233">
        <w:trPr>
          <w:trHeight w:val="267"/>
        </w:trPr>
        <w:tc>
          <w:tcPr>
            <w:tcW w:w="480" w:type="dxa"/>
            <w:vMerge/>
          </w:tcPr>
          <w:p w14:paraId="08A1C284" w14:textId="77777777" w:rsidR="00E75C35" w:rsidRPr="00530140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AFF49B" w14:textId="77777777" w:rsidR="00E75C35" w:rsidRPr="00985AE1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47B00E" w14:textId="77777777" w:rsidR="00E75C35" w:rsidRPr="00985AE1" w:rsidRDefault="00E75C35" w:rsidP="00E75C35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39E972" w14:textId="4C1DB2D1" w:rsidR="00E75C35" w:rsidRPr="00985AE1" w:rsidRDefault="00E75C35" w:rsidP="00E75C35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>
              <w:t>n/a</w:t>
            </w:r>
          </w:p>
        </w:tc>
      </w:tr>
      <w:tr w:rsidR="00E75C35" w:rsidRPr="00985AE1" w14:paraId="58E765B3" w14:textId="77777777" w:rsidTr="00485233">
        <w:trPr>
          <w:trHeight w:val="267"/>
        </w:trPr>
        <w:tc>
          <w:tcPr>
            <w:tcW w:w="480" w:type="dxa"/>
            <w:vMerge w:val="restart"/>
          </w:tcPr>
          <w:p w14:paraId="32AFCCAB" w14:textId="77777777" w:rsidR="00E75C35" w:rsidRPr="00530140" w:rsidRDefault="00E75C35" w:rsidP="00E75C35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4B948A" w14:textId="6DD81A02" w:rsidR="00E75C35" w:rsidRPr="00985AE1" w:rsidRDefault="00BC4F28" w:rsidP="00E75C35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Cal-PEP</w:t>
            </w:r>
          </w:p>
        </w:tc>
        <w:tc>
          <w:tcPr>
            <w:tcW w:w="257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8E327E" w14:textId="05BBC5F4" w:rsidR="00E75C35" w:rsidRPr="00985AE1" w:rsidRDefault="00BC4F28" w:rsidP="00E75C35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Roger Jackson</w:t>
            </w: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340D1A" w14:textId="7C2777C0" w:rsidR="00E75C35" w:rsidRPr="00985AE1" w:rsidRDefault="00E75C35" w:rsidP="00E75C35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Phone: </w:t>
            </w:r>
            <w:r w:rsidR="00BC4F28">
              <w:t>510-874-7850</w:t>
            </w:r>
          </w:p>
        </w:tc>
      </w:tr>
      <w:tr w:rsidR="00E75C35" w:rsidRPr="00985AE1" w14:paraId="4F891BCA" w14:textId="77777777" w:rsidTr="00485233">
        <w:trPr>
          <w:trHeight w:val="267"/>
        </w:trPr>
        <w:tc>
          <w:tcPr>
            <w:tcW w:w="480" w:type="dxa"/>
            <w:vMerge/>
          </w:tcPr>
          <w:p w14:paraId="40357A44" w14:textId="77777777" w:rsidR="00E75C35" w:rsidRPr="00530140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A04E4E" w14:textId="77777777" w:rsidR="00E75C35" w:rsidRPr="00985AE1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E8EABD" w14:textId="77777777" w:rsidR="00E75C35" w:rsidRPr="00985AE1" w:rsidRDefault="00E75C35" w:rsidP="00E75C35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823DC8" w14:textId="11F2ED67" w:rsidR="00E75C35" w:rsidRPr="00985AE1" w:rsidRDefault="00E75C35" w:rsidP="00E75C35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E-Mail: </w:t>
            </w:r>
            <w:r w:rsidR="00BC4F28">
              <w:t>rjackson@calpep.org</w:t>
            </w:r>
          </w:p>
        </w:tc>
      </w:tr>
      <w:tr w:rsidR="00E75C35" w:rsidRPr="00985AE1" w14:paraId="389C60FE" w14:textId="77777777" w:rsidTr="00485233">
        <w:trPr>
          <w:trHeight w:val="267"/>
        </w:trPr>
        <w:tc>
          <w:tcPr>
            <w:tcW w:w="480" w:type="dxa"/>
            <w:vMerge/>
          </w:tcPr>
          <w:p w14:paraId="59FBF138" w14:textId="77777777" w:rsidR="00E75C35" w:rsidRPr="00530140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61CD35" w14:textId="77777777" w:rsidR="00E75C35" w:rsidRPr="00985AE1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0A3842" w14:textId="77777777" w:rsidR="00E75C35" w:rsidRPr="00985AE1" w:rsidRDefault="00E75C35" w:rsidP="00E75C35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1CF2D2" w14:textId="77777777" w:rsidR="00E75C35" w:rsidRPr="00985AE1" w:rsidRDefault="00E75C35" w:rsidP="00E75C35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Prime Contractor: </w:t>
            </w:r>
            <w:r w:rsidRPr="1F4BBF1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E75C35" w:rsidRPr="00985AE1" w14:paraId="6CBF48E4" w14:textId="77777777" w:rsidTr="00485233">
        <w:trPr>
          <w:trHeight w:val="267"/>
        </w:trPr>
        <w:tc>
          <w:tcPr>
            <w:tcW w:w="480" w:type="dxa"/>
            <w:vMerge/>
          </w:tcPr>
          <w:p w14:paraId="6241D01B" w14:textId="77777777" w:rsidR="00E75C35" w:rsidRPr="00530140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D981DD" w14:textId="77777777" w:rsidR="00E75C35" w:rsidRPr="00985AE1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57BDE5" w14:textId="77777777" w:rsidR="00E75C35" w:rsidRPr="00985AE1" w:rsidRDefault="00E75C35" w:rsidP="00E75C35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1CE664" w14:textId="77777777" w:rsidR="00E75C35" w:rsidRPr="00985AE1" w:rsidRDefault="00E75C35" w:rsidP="00E75C35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Subcontractor: </w:t>
            </w:r>
            <w:r w:rsidRPr="1F4BBF1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1F4BBF13">
              <w:rPr>
                <w:rFonts w:ascii="Calibri" w:hAnsi="Calibri" w:cs="Calibri"/>
                <w:b/>
                <w:sz w:val="20"/>
              </w:rPr>
            </w:r>
            <w:r w:rsidRPr="1F4BBF13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1F4BBF13">
              <w:fldChar w:fldCharType="end"/>
            </w:r>
          </w:p>
        </w:tc>
      </w:tr>
      <w:tr w:rsidR="00E75C35" w:rsidRPr="00985AE1" w14:paraId="2F3E8F7D" w14:textId="77777777" w:rsidTr="00485233">
        <w:trPr>
          <w:trHeight w:val="267"/>
        </w:trPr>
        <w:tc>
          <w:tcPr>
            <w:tcW w:w="480" w:type="dxa"/>
            <w:vMerge/>
          </w:tcPr>
          <w:p w14:paraId="015C465F" w14:textId="77777777" w:rsidR="00E75C35" w:rsidRPr="00530140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046195" w14:textId="77777777" w:rsidR="00E75C35" w:rsidRPr="00985AE1" w:rsidRDefault="00E75C35" w:rsidP="00E75C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7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207E60" w14:textId="77777777" w:rsidR="00E75C35" w:rsidRPr="00985AE1" w:rsidRDefault="00E75C35" w:rsidP="00E75C35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9D07BB" w14:textId="54DB056F" w:rsidR="00E75C35" w:rsidRPr="00985AE1" w:rsidRDefault="00E75C35" w:rsidP="00E75C35">
            <w:pPr>
              <w:rPr>
                <w:rFonts w:ascii="Calibri" w:hAnsi="Calibri" w:cs="Calibri"/>
                <w:sz w:val="20"/>
              </w:rPr>
            </w:pPr>
            <w:r w:rsidRPr="1F4BBF13">
              <w:rPr>
                <w:rFonts w:ascii="Calibri" w:hAnsi="Calibri" w:cs="Calibri"/>
                <w:sz w:val="20"/>
              </w:rPr>
              <w:t xml:space="preserve">Certified SLEB: </w:t>
            </w:r>
            <w:r w:rsidR="00BC4F28">
              <w:t>n/a</w:t>
            </w:r>
          </w:p>
        </w:tc>
      </w:tr>
    </w:tbl>
    <w:p w14:paraId="069C2F3A" w14:textId="77777777" w:rsidR="0093317F" w:rsidRPr="00985AE1" w:rsidRDefault="0093317F" w:rsidP="0093317F">
      <w:pPr>
        <w:keepNext/>
        <w:rPr>
          <w:rFonts w:ascii="Calibri" w:hAnsi="Calibri" w:cs="Calibri"/>
        </w:rPr>
      </w:pPr>
    </w:p>
    <w:p w14:paraId="18909495" w14:textId="77777777" w:rsidR="00565488" w:rsidRDefault="00565488"/>
    <w:sectPr w:rsidR="00565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1170"/>
        </w:tabs>
        <w:ind w:left="882" w:hanging="432"/>
      </w:pPr>
      <w:rPr>
        <w:b w:val="0"/>
      </w:rPr>
    </w:lvl>
    <w:lvl w:ilvl="1">
      <w:start w:val="1"/>
      <w:numFmt w:val="decimal"/>
      <w:lvlText w:val="%2A%1)"/>
      <w:lvlJc w:val="left"/>
      <w:pPr>
        <w:tabs>
          <w:tab w:val="num" w:pos="1260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1177A04"/>
    <w:multiLevelType w:val="hybridMultilevel"/>
    <w:tmpl w:val="5B041EEC"/>
    <w:lvl w:ilvl="0" w:tplc="03FC396E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BA44FA3"/>
    <w:multiLevelType w:val="hybridMultilevel"/>
    <w:tmpl w:val="D2361714"/>
    <w:lvl w:ilvl="0" w:tplc="13FAB9A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6AB"/>
    <w:multiLevelType w:val="hybridMultilevel"/>
    <w:tmpl w:val="F0E8AC90"/>
    <w:lvl w:ilvl="0" w:tplc="6C66E5B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4" w15:restartNumberingAfterBreak="0">
    <w:nsid w:val="1A887BD3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1423D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65A0B"/>
    <w:multiLevelType w:val="hybridMultilevel"/>
    <w:tmpl w:val="44A49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D45BF"/>
    <w:multiLevelType w:val="hybridMultilevel"/>
    <w:tmpl w:val="DC08B1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868C3"/>
    <w:multiLevelType w:val="multilevel"/>
    <w:tmpl w:val="915ABB1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/>
        <w:strike w:val="0"/>
        <w:dstrike w:val="0"/>
        <w:vanish w:val="0"/>
        <w:color w:val="auto"/>
        <w:kern w:val="0"/>
        <w:sz w:val="26"/>
        <w:szCs w:val="26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7CE4F95"/>
    <w:multiLevelType w:val="hybridMultilevel"/>
    <w:tmpl w:val="F0CC6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801C50CA">
      <w:start w:val="1"/>
      <w:numFmt w:val="lowerLetter"/>
      <w:lvlText w:val="%2."/>
      <w:lvlJc w:val="left"/>
      <w:pPr>
        <w:ind w:left="3510" w:hanging="360"/>
      </w:pPr>
      <w:rPr>
        <w:color w:val="000000"/>
      </w:rPr>
    </w:lvl>
    <w:lvl w:ilvl="2" w:tplc="B5E81C68">
      <w:start w:val="1"/>
      <w:numFmt w:val="decimal"/>
      <w:lvlText w:val="(%3)"/>
      <w:lvlJc w:val="left"/>
      <w:pPr>
        <w:ind w:left="4140" w:hanging="180"/>
      </w:pPr>
      <w:rPr>
        <w:rFonts w:ascii="Calibri" w:hAnsi="Calibri" w:cs="Times New Roman" w:hint="default"/>
      </w:r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0409001B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5E90153F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01071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C6890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1170"/>
        </w:tabs>
        <w:ind w:left="882" w:hanging="432"/>
      </w:pPr>
      <w:rPr>
        <w:b w:val="0"/>
      </w:rPr>
    </w:lvl>
    <w:lvl w:ilvl="1">
      <w:start w:val="1"/>
      <w:numFmt w:val="decimal"/>
      <w:lvlText w:val="%2A%1)"/>
      <w:lvlJc w:val="left"/>
      <w:pPr>
        <w:tabs>
          <w:tab w:val="num" w:pos="1260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35E34AB"/>
    <w:multiLevelType w:val="hybridMultilevel"/>
    <w:tmpl w:val="61381E1C"/>
    <w:lvl w:ilvl="0" w:tplc="B860E342">
      <w:start w:val="9"/>
      <w:numFmt w:val="upperLetter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0B2372"/>
    <w:multiLevelType w:val="hybridMultilevel"/>
    <w:tmpl w:val="F65271C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B2A3E1B"/>
    <w:multiLevelType w:val="hybridMultilevel"/>
    <w:tmpl w:val="A8704D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15"/>
  </w:num>
  <w:num w:numId="5">
    <w:abstractNumId w:val="9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5"/>
  </w:num>
  <w:num w:numId="10">
    <w:abstractNumId w:val="12"/>
  </w:num>
  <w:num w:numId="11">
    <w:abstractNumId w:val="8"/>
  </w:num>
  <w:num w:numId="12">
    <w:abstractNumId w:val="2"/>
  </w:num>
  <w:num w:numId="13">
    <w:abstractNumId w:val="16"/>
  </w:num>
  <w:num w:numId="14">
    <w:abstractNumId w:val="1"/>
  </w:num>
  <w:num w:numId="15">
    <w:abstractNumId w:val="6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88"/>
    <w:rsid w:val="00164684"/>
    <w:rsid w:val="002722E8"/>
    <w:rsid w:val="0028160A"/>
    <w:rsid w:val="003111FA"/>
    <w:rsid w:val="00313F61"/>
    <w:rsid w:val="003628CE"/>
    <w:rsid w:val="004058A4"/>
    <w:rsid w:val="004744C3"/>
    <w:rsid w:val="004975B5"/>
    <w:rsid w:val="00534646"/>
    <w:rsid w:val="00565488"/>
    <w:rsid w:val="00567CDD"/>
    <w:rsid w:val="00570B2B"/>
    <w:rsid w:val="005926F7"/>
    <w:rsid w:val="005E2A15"/>
    <w:rsid w:val="0060562B"/>
    <w:rsid w:val="00624C45"/>
    <w:rsid w:val="0069729F"/>
    <w:rsid w:val="006F0EE1"/>
    <w:rsid w:val="00866814"/>
    <w:rsid w:val="00894D7B"/>
    <w:rsid w:val="008F77C3"/>
    <w:rsid w:val="00910667"/>
    <w:rsid w:val="0093317F"/>
    <w:rsid w:val="00984FB9"/>
    <w:rsid w:val="009B121C"/>
    <w:rsid w:val="00A52070"/>
    <w:rsid w:val="00A62D48"/>
    <w:rsid w:val="00A64D78"/>
    <w:rsid w:val="00AC629B"/>
    <w:rsid w:val="00B26F1C"/>
    <w:rsid w:val="00B65EC9"/>
    <w:rsid w:val="00B73684"/>
    <w:rsid w:val="00BA0DC9"/>
    <w:rsid w:val="00BC4F28"/>
    <w:rsid w:val="00BD46CB"/>
    <w:rsid w:val="00C46D1B"/>
    <w:rsid w:val="00CA1467"/>
    <w:rsid w:val="00D462B2"/>
    <w:rsid w:val="00D75C4F"/>
    <w:rsid w:val="00D773DB"/>
    <w:rsid w:val="00D97D31"/>
    <w:rsid w:val="00DA6B3E"/>
    <w:rsid w:val="00DD164B"/>
    <w:rsid w:val="00DD5DD8"/>
    <w:rsid w:val="00E02A52"/>
    <w:rsid w:val="00E1122C"/>
    <w:rsid w:val="00E310AF"/>
    <w:rsid w:val="00E50136"/>
    <w:rsid w:val="00E663CC"/>
    <w:rsid w:val="00E75C35"/>
    <w:rsid w:val="00E81858"/>
    <w:rsid w:val="00EB44D0"/>
    <w:rsid w:val="00E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6AFA"/>
  <w15:chartTrackingRefBased/>
  <w15:docId w15:val="{DDFE047F-3241-41A6-8B09-F4E4C21A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8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488"/>
    <w:pPr>
      <w:ind w:left="720"/>
      <w:contextualSpacing/>
    </w:pPr>
    <w:rPr>
      <w:rFonts w:ascii="Calibri" w:eastAsia="Calibri" w:hAnsi="Calibri"/>
      <w:sz w:val="24"/>
      <w:szCs w:val="24"/>
    </w:rPr>
  </w:style>
  <w:style w:type="paragraph" w:styleId="Header">
    <w:name w:val="header"/>
    <w:basedOn w:val="Normal"/>
    <w:link w:val="HeaderChar"/>
    <w:rsid w:val="009331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317F"/>
    <w:rPr>
      <w:rFonts w:ascii="Times New Roman" w:eastAsia="Times New Roman" w:hAnsi="Times New Roman" w:cs="Times New Roman"/>
      <w:sz w:val="26"/>
      <w:szCs w:val="20"/>
    </w:rPr>
  </w:style>
  <w:style w:type="character" w:styleId="Hyperlink">
    <w:name w:val="Hyperlink"/>
    <w:uiPriority w:val="99"/>
    <w:rsid w:val="00E02A5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60562B"/>
    <w:rPr>
      <w:rFonts w:ascii="Courier New" w:hAnsi="Courier New"/>
      <w:sz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60562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4C485DA1BAA4A8B28B30F506D5F8B" ma:contentTypeVersion="6" ma:contentTypeDescription="Create a new document." ma:contentTypeScope="" ma:versionID="716528fa443e119c257088ef65a2d5b9">
  <xsd:schema xmlns:xsd="http://www.w3.org/2001/XMLSchema" xmlns:xs="http://www.w3.org/2001/XMLSchema" xmlns:p="http://schemas.microsoft.com/office/2006/metadata/properties" xmlns:ns3="255f9f20-99cf-4152-846e-e8f02baa01a3" targetNamespace="http://schemas.microsoft.com/office/2006/metadata/properties" ma:root="true" ma:fieldsID="e02c016bd444f004c8f63d2acb60c49f" ns3:_="">
    <xsd:import namespace="255f9f20-99cf-4152-846e-e8f02baa01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f9f20-99cf-4152-846e-e8f02baa0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F5892E-3B66-40E9-893D-66FAACB04A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D4AA8-439E-4F3D-ABD3-4641B6BADA79}">
  <ds:schemaRefs>
    <ds:schemaRef ds:uri="http://schemas.microsoft.com/office/2006/documentManagement/types"/>
    <ds:schemaRef ds:uri="http://schemas.microsoft.com/office/2006/metadata/properties"/>
    <ds:schemaRef ds:uri="255f9f20-99cf-4152-846e-e8f02baa01a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C1C2D6F-49B2-45B5-9638-52F3791D4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f9f20-99cf-4152-846e-e8f02baa0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(Aziz), Pam, Public Health, DCDCP</dc:creator>
  <cp:keywords/>
  <dc:description/>
  <cp:lastModifiedBy>Hopkins, Lucretia, GSA - Office of Acquisition Policy</cp:lastModifiedBy>
  <cp:revision>2</cp:revision>
  <dcterms:created xsi:type="dcterms:W3CDTF">2019-07-29T15:47:00Z</dcterms:created>
  <dcterms:modified xsi:type="dcterms:W3CDTF">2019-07-29T15:47:00Z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0x0101000F44C485DA1BAA4A8B28B30F506D5F8B</vt:lpwstr>
  </property>
</Properties>
</file>